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470D5F" w:rsidRPr="00470D5F" w:rsidTr="00845F1E">
        <w:tc>
          <w:tcPr>
            <w:tcW w:w="8330" w:type="dxa"/>
            <w:shd w:val="clear" w:color="auto" w:fill="auto"/>
          </w:tcPr>
          <w:p w:rsidR="00470D5F" w:rsidRPr="00470D5F" w:rsidRDefault="00470D5F" w:rsidP="00470D5F">
            <w:pPr>
              <w:tabs>
                <w:tab w:val="left" w:pos="5954"/>
                <w:tab w:val="left" w:pos="6213"/>
                <w:tab w:val="left" w:pos="7125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470D5F" w:rsidRPr="00470D5F" w:rsidRDefault="00470D5F" w:rsidP="00470D5F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Arial" w:eastAsia="Times New Roman" w:hAnsi="Arial" w:cs="Arial"/>
                <w:b/>
                <w:sz w:val="28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формировании муниципального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задания на оказание муниципальных услуг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работ) муниципальными учреждениями и финансовом обеспечении выполнения муниципального задания</w:t>
            </w:r>
          </w:p>
        </w:tc>
      </w:tr>
    </w:tbl>
    <w:p w:rsidR="00470D5F" w:rsidRPr="00470D5F" w:rsidRDefault="00470D5F" w:rsidP="00470D5F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D5F" w:rsidRPr="00470D5F" w:rsidRDefault="00470D5F" w:rsidP="00470D5F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муниципального задания</w:t>
      </w:r>
    </w:p>
    <w:p w:rsidR="00470D5F" w:rsidRPr="00470D5F" w:rsidRDefault="006E6DD1" w:rsidP="00470D5F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5949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0D5F"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год 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594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0D5F"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__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49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0D5F"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годов</w:t>
      </w:r>
      <w:proofErr w:type="gramStart"/>
      <w:r w:rsidR="00470D5F" w:rsidRPr="00470D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proofErr w:type="gramEnd"/>
    </w:p>
    <w:p w:rsidR="00470D5F" w:rsidRPr="00470D5F" w:rsidRDefault="0069382D" w:rsidP="00470D5F">
      <w:pPr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49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декабря</w:t>
      </w:r>
      <w:r w:rsidR="006E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202</w:t>
      </w:r>
      <w:r w:rsidR="006026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0D5F"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470D5F" w:rsidRPr="00470D5F" w:rsidTr="00845F1E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470D5F" w:rsidRPr="00470D5F" w:rsidTr="00845F1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учреждения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Муниципальное автономное общеобразовательное учреждение «Основная общеобразовательная школа имени Смирнова Юрия Михайловича д. Горки»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Форма по</w:t>
            </w:r>
          </w:p>
          <w:p w:rsidR="00470D5F" w:rsidRPr="00470D5F" w:rsidRDefault="00B55FE1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hyperlink r:id="rId7" w:history="1">
              <w:r w:rsidR="00470D5F"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1470" w:type="dxa"/>
            <w:tcBorders>
              <w:top w:val="single" w:sz="6" w:space="0" w:color="auto"/>
              <w:bottom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0506001</w:t>
            </w:r>
          </w:p>
        </w:tc>
      </w:tr>
      <w:tr w:rsidR="00470D5F" w:rsidRPr="00470D5F" w:rsidTr="00845F1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6E6DD1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деятельности муниципального учреждения 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начальное общее образование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основное общее образование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470D5F" w:rsidRPr="00470D5F" w:rsidRDefault="00F32929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85.12</w:t>
            </w:r>
          </w:p>
        </w:tc>
      </w:tr>
      <w:tr w:rsidR="00470D5F" w:rsidRPr="00470D5F" w:rsidTr="00845F1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Другие виды деятельности организация отдыха</w:t>
            </w:r>
            <w:r w:rsidR="006E6D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детей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</w:t>
            </w:r>
            <w:r w:rsidR="006E6D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их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</w:t>
            </w:r>
            <w:r w:rsidR="006E6D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здоровления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  <w:t xml:space="preserve">По </w:t>
            </w:r>
            <w:hyperlink r:id="rId8" w:history="1">
              <w:r w:rsidRPr="00470D5F">
                <w:rPr>
                  <w:rFonts w:ascii="Times New Roman" w:eastAsia="Times New Roman" w:hAnsi="Times New Roman" w:cs="Times New Roman"/>
                  <w:spacing w:val="-28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1470" w:type="dxa"/>
          </w:tcPr>
          <w:p w:rsidR="00470D5F" w:rsidRPr="00470D5F" w:rsidRDefault="00F32929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85.13</w:t>
            </w:r>
          </w:p>
        </w:tc>
      </w:tr>
      <w:tr w:rsidR="00470D5F" w:rsidRPr="00470D5F" w:rsidTr="00845F1E">
        <w:trPr>
          <w:trHeight w:val="65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  <w:t xml:space="preserve">По </w:t>
            </w:r>
            <w:hyperlink r:id="rId9" w:history="1">
              <w:r w:rsidRPr="00470D5F">
                <w:rPr>
                  <w:rFonts w:ascii="Times New Roman" w:eastAsia="Times New Roman" w:hAnsi="Times New Roman" w:cs="Times New Roman"/>
                  <w:spacing w:val="-28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1470" w:type="dxa"/>
          </w:tcPr>
          <w:p w:rsidR="00470D5F" w:rsidRPr="00470D5F" w:rsidRDefault="00F32929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85.14</w:t>
            </w:r>
          </w:p>
        </w:tc>
      </w:tr>
      <w:tr w:rsidR="00470D5F" w:rsidRPr="00470D5F" w:rsidTr="00845F1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муниципального учреждения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автономное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муниципального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  <w:t xml:space="preserve">По </w:t>
            </w:r>
            <w:hyperlink r:id="rId10" w:history="1">
              <w:r w:rsidRPr="00470D5F">
                <w:rPr>
                  <w:rFonts w:ascii="Times New Roman" w:eastAsia="Times New Roman" w:hAnsi="Times New Roman" w:cs="Times New Roman"/>
                  <w:spacing w:val="-28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1470" w:type="dxa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F32929" w:rsidRDefault="00F32929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Периодичность   </w:t>
            </w:r>
            <w:r w:rsidRPr="00F32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один раз в год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(указывается в соответствии с периодичностью представления отчета о выполнении</w:t>
            </w: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70D5F" w:rsidRPr="00470D5F" w:rsidRDefault="008C3297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85.41.91</w:t>
            </w: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Сведения об оказываемых муниципальных услугах</w:t>
      </w:r>
      <w:r w:rsidRPr="00470D5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470D5F" w:rsidRPr="00470D5F" w:rsidTr="00845F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Наименование муниципальной услуги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470D5F" w:rsidRPr="00470D5F" w:rsidRDefault="006E6DD1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34.787.0</w:t>
            </w: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муниципальной услуги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1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470D5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32929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F32929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.99.0.БА81АА00001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Полнота реализации основной общеобразовательной программы начального общего образова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ния</w:t>
            </w:r>
          </w:p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077EF8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077EF8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929" w:rsidRPr="00470D5F" w:rsidTr="0098441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929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2929" w:rsidRPr="00F32929" w:rsidRDefault="00F32929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2929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F32929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32929" w:rsidRPr="00470D5F" w:rsidRDefault="00F32929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470D5F" w:rsidRPr="00470D5F" w:rsidTr="00845F1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(формы)оказания муниципальной</w:t>
            </w:r>
            <w:r w:rsidR="00EE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тарифа)</w:t>
            </w:r>
          </w:p>
        </w:tc>
      </w:tr>
      <w:tr w:rsidR="00470D5F" w:rsidRPr="00470D5F" w:rsidTr="00845F1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2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вгосудар-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ственном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испол-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при-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70D5F" w:rsidRPr="00470D5F" w:rsidTr="00845F1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077EF8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.99.0.БА81АА00001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D5F" w:rsidRPr="00470D5F" w:rsidTr="00845F1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5500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обучающихся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5500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обучающихся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1C1232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2D18A6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6868FB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D5F" w:rsidRPr="00470D5F" w:rsidTr="00845F1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D5F" w:rsidRPr="00470D5F" w:rsidTr="00845F1E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70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70D5F" w:rsidRPr="00470D5F" w:rsidTr="00845F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F400D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муниципальной услуги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077EF8" w:rsidRDefault="00077EF8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D5F" w:rsidRPr="00470D5F" w:rsidRDefault="00077EF8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34.787.0</w:t>
            </w: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фактическом достижении показателей, характеризующих качество 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и(или) объем (содержание)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</w:t>
      </w:r>
      <w:r w:rsidR="009B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EE0603" w:rsidRP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Показатель, х</w:t>
            </w:r>
            <w:r w:rsidR="00EE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3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нения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868FB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077EF8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.99.0БА81.АА24001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68FB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077EF8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8FB" w:rsidRPr="00470D5F" w:rsidTr="0098441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 xml:space="preserve">Доля своевременно устраненных общеобразовательным учреждением 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8FB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8FB" w:rsidRPr="00F32929" w:rsidRDefault="006868FB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Уровень освоения обучающимися основной общеобразовательной программы начального общего образова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8FB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 объем (содержание)</w:t>
      </w:r>
      <w:r w:rsidR="00E817BA" w:rsidRP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номер 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реест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рактеризующий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4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.99.0БА81.АА24001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68FB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6868FB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6868F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5500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Чи</w:t>
            </w:r>
            <w:r w:rsidR="00475500">
              <w:rPr>
                <w:rFonts w:ascii="Times New Roman" w:eastAsia="Times New Roman" w:hAnsi="Times New Roman" w:cs="Times New Roman"/>
                <w:lang w:eastAsia="ru-RU"/>
              </w:rPr>
              <w:t xml:space="preserve">сло обучающихся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5500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98441B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1C1232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70D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70D5F" w:rsidRPr="00470D5F" w:rsidTr="00845F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F400D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Наименование муниципальной услуги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8C3297" w:rsidRDefault="008C3297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D5F" w:rsidRPr="00470D5F" w:rsidRDefault="008C3297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34.787.0</w:t>
            </w: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фактическом достижении показателей, характеризующих качество </w:t>
      </w:r>
      <w:proofErr w:type="gramStart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объем (содержание)</w:t>
      </w:r>
      <w:r w:rsidR="00E817BA" w:rsidRP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</w:t>
      </w:r>
      <w:r w:rsidR="00E817BA" w:rsidRP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реест-ровой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х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5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508C4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6508C4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98441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Сведения о фактическом достижении показателей, характеризующих объем 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(содержание)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номер 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реест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рактеризующий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6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508C4" w:rsidRPr="00470D5F" w:rsidTr="0098441B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6508C4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98441B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2D18A6" w:rsidP="00845F1E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2D18A6" w:rsidP="00BC6DD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F65D76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82D" w:rsidRPr="00470D5F" w:rsidRDefault="0069382D" w:rsidP="00693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69382D" w:rsidRPr="00470D5F" w:rsidTr="006E6DD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Наименование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69382D" w:rsidRPr="00470D5F" w:rsidRDefault="008C3297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35.791</w:t>
            </w:r>
          </w:p>
        </w:tc>
      </w:tr>
      <w:tr w:rsidR="0069382D" w:rsidRPr="00470D5F" w:rsidTr="006E6DD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82D" w:rsidRPr="00470D5F" w:rsidTr="006E6DD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82D" w:rsidRPr="00470D5F" w:rsidRDefault="0069382D" w:rsidP="0069382D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фактическом достижении показателей, характеризующих качество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и(или) объем (содержание)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382D" w:rsidRPr="00470D5F" w:rsidRDefault="0069382D" w:rsidP="0069382D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69382D" w:rsidRPr="00470D5F" w:rsidTr="006E6DD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реест-ровой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69382D" w:rsidRPr="00470D5F" w:rsidTr="006E6DD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7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69382D" w:rsidRPr="00470D5F" w:rsidTr="006E6DD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82D" w:rsidRPr="00470D5F" w:rsidTr="006E6D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508C4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802111О.99.0БА96А00001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</w:t>
            </w: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</w:t>
            </w: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 xml:space="preserve">Полнота реализации 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основной общеобразовательной программы начального общего образования</w:t>
            </w: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98441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F32929" w:rsidRDefault="006508C4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6E6DD1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82D" w:rsidRPr="00470D5F" w:rsidRDefault="0069382D" w:rsidP="0069382D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 объем (содержание)</w:t>
      </w:r>
      <w:r w:rsidRP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69382D" w:rsidRPr="00470D5F" w:rsidTr="006E6DD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номер 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реест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рактеризующий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69382D" w:rsidRPr="00470D5F" w:rsidTr="006E6DD1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8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69382D" w:rsidRPr="00470D5F" w:rsidTr="006E6DD1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82D" w:rsidRPr="00470D5F" w:rsidRDefault="0069382D" w:rsidP="0069382D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69382D" w:rsidRPr="00470D5F" w:rsidTr="006E6DD1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9382D" w:rsidRPr="00470D5F" w:rsidRDefault="0069382D" w:rsidP="006E6DD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508C4" w:rsidRPr="00470D5F" w:rsidTr="0098441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802111О.99.0БА96А00001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6508C4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2D18A6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1E79DA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C4" w:rsidRPr="00470D5F" w:rsidTr="0098441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08C4" w:rsidRPr="00470D5F" w:rsidRDefault="006508C4" w:rsidP="0098441B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08C4" w:rsidRPr="00470D5F" w:rsidRDefault="006508C4" w:rsidP="006E6DD1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82D" w:rsidRPr="00470D5F" w:rsidRDefault="0069382D" w:rsidP="00693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2D" w:rsidRPr="00470D5F" w:rsidRDefault="0069382D" w:rsidP="00693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2D" w:rsidRDefault="0069382D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93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70D5F" w:rsidRPr="00470D5F" w:rsidTr="00845F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F400D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Наименование муниципальной услуги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35.791.</w:t>
            </w: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фактическом достижении показателей, характеризующих качество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и(или) объем (содержание)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Сведения о фактическом достижении показателей, характеризующих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реест-ровой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х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ловия (формы) выполнения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19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06547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6508C4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802111О.99.0.БА96АА25001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с ограниченными возможностями здоровья 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706547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Полнота реализации основной общеобразовательной программы начального общего образования</w:t>
            </w:r>
          </w:p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color w:val="000000"/>
              </w:rPr>
            </w:pPr>
          </w:p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98441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 xml:space="preserve">Доля своевременно 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98441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F32929" w:rsidRDefault="00706547" w:rsidP="0098441B">
            <w:pPr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2929">
              <w:rPr>
                <w:rFonts w:ascii="Times New Roman" w:hAnsi="Times New Roman" w:cs="Times New Roman"/>
                <w:color w:val="000000"/>
              </w:rPr>
              <w:t>Уровень освоения обучающимися основной общеобразовательн</w:t>
            </w:r>
            <w:r w:rsidRPr="00F32929">
              <w:rPr>
                <w:rFonts w:ascii="Times New Roman" w:hAnsi="Times New Roman" w:cs="Times New Roman"/>
                <w:color w:val="000000"/>
              </w:rPr>
              <w:lastRenderedPageBreak/>
              <w:t>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 объем (содержание)</w:t>
      </w:r>
      <w:r w:rsidR="00E817BA" w:rsidRP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номер 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реест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20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06547" w:rsidRPr="00470D5F" w:rsidTr="0098441B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6508C4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802111О.99.0.БА96АА25001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с ограниченными возможностями здоровья </w:t>
            </w: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овз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706547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002 проходящие обучение по состоянию здоровья </w:t>
            </w:r>
            <w:r w:rsidRPr="0070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дому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 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98441B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845F1E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1E79DA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938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70D5F" w:rsidRPr="00470D5F" w:rsidTr="00845F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</w:t>
            </w:r>
            <w:r w:rsidR="00F400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именование муниципальной услуги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706547" w:rsidRDefault="00706547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D5F" w:rsidRPr="00470D5F" w:rsidRDefault="00706547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35.791.0</w:t>
            </w: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фактическом достижении показателей, характеризующих качество </w:t>
      </w:r>
      <w:proofErr w:type="gramStart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объем (содержание)</w:t>
      </w:r>
      <w:r w:rsidR="00E817BA" w:rsidRP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</w:t>
      </w:r>
      <w:r w:rsidR="00E817BA" w:rsidRP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реест-ровой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х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21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802.111О.99.0.БА96АЮ58001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не указано</w:t>
            </w:r>
            <w:r w:rsidR="00470D5F"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706547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  <w:r w:rsidR="00470D5F"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реализации основной общеобразовательно</w:t>
            </w: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программы основного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свовремнно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осуществляющих функции по контролю и надзору в сфере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 объем (содержание)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номер 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реест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рактеризующий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22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06547" w:rsidRPr="00470D5F" w:rsidTr="0098441B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802.111О.99.0.БА96АЮ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003 не указано</w:t>
            </w: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 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706547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не указано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98441B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 </w:t>
            </w: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обучающихся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1E79DA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1E79DA" w:rsidP="00BC6DD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6547" w:rsidRPr="00470D5F" w:rsidTr="0098441B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6547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400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70D5F" w:rsidRPr="00470D5F" w:rsidTr="00845F1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F400DF" w:rsidP="00470D5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Наименование муниципальной услуги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0D5F"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</w:t>
            </w:r>
            <w:r w:rsidR="00FD11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анизация отдыха детей и оздоровление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102" w:type="dxa"/>
            <w:vMerge w:val="restart"/>
            <w:vAlign w:val="center"/>
          </w:tcPr>
          <w:p w:rsidR="00470D5F" w:rsidRPr="00470D5F" w:rsidRDefault="008C3297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865">
              <w:rPr>
                <w:sz w:val="24"/>
                <w:szCs w:val="24"/>
              </w:rPr>
              <w:t>10.028.</w:t>
            </w: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Категории потребителей работы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before="120"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фактическом достижении показателей, характеризующих качество </w:t>
      </w:r>
      <w:proofErr w:type="gramStart"/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объем (содержание)</w:t>
      </w:r>
      <w:r w:rsidR="00EE0603" w:rsidRP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D5F" w:rsidRPr="00470D5F" w:rsidRDefault="00470D5F" w:rsidP="00470D5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</w:t>
      </w:r>
      <w:r w:rsidR="00EE0603" w:rsidRP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proofErr w:type="gramStart"/>
      <w:r w:rsidR="00EE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141"/>
        <w:gridCol w:w="992"/>
        <w:gridCol w:w="998"/>
        <w:gridCol w:w="994"/>
        <w:gridCol w:w="985"/>
      </w:tblGrid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реест-ровой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Показатель, х</w:t>
            </w:r>
            <w:r w:rsidR="00EE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арактеризующий 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</w:t>
            </w:r>
            <w:r w:rsidR="00EE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ловия (формы) выполнения </w:t>
            </w:r>
            <w:r w:rsidR="00EE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работы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23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70D5F" w:rsidRPr="00470D5F" w:rsidTr="00845F1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и отдыха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706547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103BE0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человеко-часов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103BE0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Сведения о фактическом достижении показателей, характери</w:t>
      </w:r>
      <w:r w:rsidR="00E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зующих объем (содержание) муниципальной услуги</w:t>
      </w:r>
      <w:r w:rsidRPr="00470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Уникаль-ный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 xml:space="preserve">номер 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реест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-</w:t>
            </w:r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ровой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рактеризующий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(формы) выполнения </w:t>
            </w:r>
            <w:r w:rsidR="00E81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  <w:tc>
          <w:tcPr>
            <w:tcW w:w="8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E817BA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по </w:t>
            </w:r>
            <w:hyperlink r:id="rId24" w:history="1">
              <w:r w:rsidRPr="00470D5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наотчетную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превы-шающеедопус-тимое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возмож-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r w:rsidRPr="00470D5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127"/>
        <w:gridCol w:w="993"/>
        <w:gridCol w:w="998"/>
        <w:gridCol w:w="1128"/>
        <w:gridCol w:w="979"/>
      </w:tblGrid>
      <w:tr w:rsidR="00470D5F" w:rsidRPr="00470D5F" w:rsidTr="00845F1E">
        <w:trPr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DF1BED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CCC">
              <w:t>920700О.99.0.АЗ22АА01001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FD1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отдыха детей и оздоровление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D5F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6D754C" w:rsidP="004C1B8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C1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6D754C" w:rsidP="004C1B89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4C1B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D5F" w:rsidRPr="00470D5F" w:rsidTr="00845F1E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D5F" w:rsidRPr="00470D5F" w:rsidRDefault="00470D5F" w:rsidP="00470D5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0D5F" w:rsidRPr="00470D5F" w:rsidRDefault="00470D5F" w:rsidP="0047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E6" w:rsidRPr="005028E6" w:rsidRDefault="005028E6" w:rsidP="00631D4A">
      <w:pPr>
        <w:tabs>
          <w:tab w:val="left" w:pos="5954"/>
          <w:tab w:val="left" w:pos="6213"/>
          <w:tab w:val="left" w:pos="7125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D5F" w:rsidRPr="00470D5F" w:rsidRDefault="00470D5F" w:rsidP="00470D5F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D5F" w:rsidRPr="00470D5F" w:rsidRDefault="00470D5F" w:rsidP="00470D5F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5119" w:type="dxa"/>
        <w:tblInd w:w="108" w:type="dxa"/>
        <w:tblLook w:val="04A0" w:firstRow="1" w:lastRow="0" w:firstColumn="1" w:lastColumn="0" w:noHBand="0" w:noVBand="1"/>
      </w:tblPr>
      <w:tblGrid>
        <w:gridCol w:w="3109"/>
        <w:gridCol w:w="2472"/>
        <w:gridCol w:w="301"/>
        <w:gridCol w:w="8936"/>
        <w:gridCol w:w="301"/>
      </w:tblGrid>
      <w:tr w:rsidR="00631D4A" w:rsidRPr="00631D4A" w:rsidTr="00DF1BED">
        <w:trPr>
          <w:trHeight w:val="1946"/>
        </w:trPr>
        <w:tc>
          <w:tcPr>
            <w:tcW w:w="3109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(уполномоченное лицо)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директор</w:t>
            </w:r>
          </w:p>
          <w:p w:rsidR="00631D4A" w:rsidRPr="00631D4A" w:rsidRDefault="00631D4A" w:rsidP="0063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(должность)</w:t>
            </w:r>
          </w:p>
        </w:tc>
        <w:tc>
          <w:tcPr>
            <w:tcW w:w="301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D4A" w:rsidRPr="00631D4A" w:rsidRDefault="00631D4A" w:rsidP="0063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8936" w:type="dxa"/>
            <w:shd w:val="clear" w:color="auto" w:fill="auto"/>
            <w:vAlign w:val="bottom"/>
          </w:tcPr>
          <w:p w:rsidR="00631D4A" w:rsidRPr="00631D4A" w:rsidRDefault="001E79DA" w:rsidP="004C1B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  <w:r w:rsidR="00631D4A"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</w:tc>
        <w:tc>
          <w:tcPr>
            <w:tcW w:w="301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D4A" w:rsidRPr="00631D4A" w:rsidTr="00DF1BED">
        <w:trPr>
          <w:trHeight w:val="70"/>
        </w:trPr>
        <w:tc>
          <w:tcPr>
            <w:tcW w:w="3109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2472" w:type="dxa"/>
            <w:tcBorders>
              <w:top w:val="single" w:sz="4" w:space="0" w:color="auto"/>
            </w:tcBorders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6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" w:type="dxa"/>
            <w:shd w:val="clear" w:color="auto" w:fill="auto"/>
          </w:tcPr>
          <w:p w:rsidR="00631D4A" w:rsidRPr="00631D4A" w:rsidRDefault="00631D4A" w:rsidP="0063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1D4A" w:rsidRPr="00631D4A" w:rsidRDefault="00631D4A" w:rsidP="00631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4A" w:rsidRPr="00631D4A" w:rsidRDefault="0069382D" w:rsidP="00631D4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1E79DA">
        <w:rPr>
          <w:rFonts w:ascii="Times New Roman" w:eastAsia="Times New Roman" w:hAnsi="Times New Roman" w:cs="Times New Roman"/>
          <w:sz w:val="28"/>
          <w:szCs w:val="28"/>
          <w:lang w:eastAsia="ru-RU"/>
        </w:rPr>
        <w:t>17» декабря</w:t>
      </w:r>
      <w:r w:rsidR="00DF1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EB43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1D4A" w:rsidRPr="00631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31D4A" w:rsidRPr="00631D4A" w:rsidRDefault="00631D4A" w:rsidP="00631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37"/>
      <w:bookmarkStart w:id="2" w:name="Par638"/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14175"/>
      </w:tblGrid>
      <w:tr w:rsidR="00631D4A" w:rsidRPr="00631D4A" w:rsidTr="006D754C">
        <w:tc>
          <w:tcPr>
            <w:tcW w:w="392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задание формируется на срок до одного года в случае утверждения бюджета муниципального района и бюджета  городского поселения на очередной финансовый год и на срок до 3 лет в случае утверждения бюджета муниципального района и бюджета городского поселения на очередной финансовый год и на плановый период.</w:t>
            </w:r>
          </w:p>
        </w:tc>
      </w:tr>
      <w:tr w:rsidR="00631D4A" w:rsidRPr="00631D4A" w:rsidTr="006D754C">
        <w:tc>
          <w:tcPr>
            <w:tcW w:w="392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</w:t>
            </w: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номера раздела.</w:t>
            </w:r>
          </w:p>
        </w:tc>
      </w:tr>
      <w:tr w:rsidR="00631D4A" w:rsidRPr="00631D4A" w:rsidTr="006D754C">
        <w:tc>
          <w:tcPr>
            <w:tcW w:w="392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175" w:type="dxa"/>
            <w:shd w:val="clear" w:color="auto" w:fill="auto"/>
          </w:tcPr>
          <w:p w:rsidR="00631D4A" w:rsidRPr="00631D4A" w:rsidRDefault="00631D4A" w:rsidP="00631D4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</w:tc>
      </w:tr>
    </w:tbl>
    <w:p w:rsidR="00631D4A" w:rsidRPr="00631D4A" w:rsidRDefault="00631D4A" w:rsidP="00631D4A">
      <w:pPr>
        <w:pBdr>
          <w:bottom w:val="single" w:sz="12" w:space="1" w:color="auto"/>
        </w:pBd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1D4A" w:rsidRPr="00631D4A" w:rsidRDefault="00631D4A" w:rsidP="00631D4A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1D4A" w:rsidRPr="00631D4A" w:rsidRDefault="00631D4A" w:rsidP="00631D4A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1D4A" w:rsidRPr="00631D4A" w:rsidRDefault="00631D4A" w:rsidP="00631D4A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D5F" w:rsidRPr="00470D5F" w:rsidRDefault="00470D5F" w:rsidP="00470D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00" w:rsidRDefault="00E17100"/>
    <w:sectPr w:rsidR="00E17100" w:rsidSect="00845F1E"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55D8"/>
    <w:multiLevelType w:val="multilevel"/>
    <w:tmpl w:val="7042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0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6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6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0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1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7"/>
  </w:num>
  <w:num w:numId="4">
    <w:abstractNumId w:val="41"/>
  </w:num>
  <w:num w:numId="5">
    <w:abstractNumId w:val="44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42"/>
  </w:num>
  <w:num w:numId="11">
    <w:abstractNumId w:val="21"/>
  </w:num>
  <w:num w:numId="12">
    <w:abstractNumId w:val="18"/>
  </w:num>
  <w:num w:numId="13">
    <w:abstractNumId w:val="1"/>
  </w:num>
  <w:num w:numId="14">
    <w:abstractNumId w:val="8"/>
  </w:num>
  <w:num w:numId="15">
    <w:abstractNumId w:val="33"/>
  </w:num>
  <w:num w:numId="16">
    <w:abstractNumId w:val="40"/>
  </w:num>
  <w:num w:numId="17">
    <w:abstractNumId w:val="34"/>
  </w:num>
  <w:num w:numId="18">
    <w:abstractNumId w:val="0"/>
  </w:num>
  <w:num w:numId="19">
    <w:abstractNumId w:val="14"/>
  </w:num>
  <w:num w:numId="20">
    <w:abstractNumId w:val="39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8"/>
  </w:num>
  <w:num w:numId="25">
    <w:abstractNumId w:val="26"/>
  </w:num>
  <w:num w:numId="26">
    <w:abstractNumId w:val="16"/>
  </w:num>
  <w:num w:numId="27">
    <w:abstractNumId w:val="10"/>
  </w:num>
  <w:num w:numId="28">
    <w:abstractNumId w:val="2"/>
  </w:num>
  <w:num w:numId="29">
    <w:abstractNumId w:val="25"/>
  </w:num>
  <w:num w:numId="30">
    <w:abstractNumId w:val="30"/>
  </w:num>
  <w:num w:numId="31">
    <w:abstractNumId w:val="22"/>
  </w:num>
  <w:num w:numId="32">
    <w:abstractNumId w:val="29"/>
  </w:num>
  <w:num w:numId="33">
    <w:abstractNumId w:val="15"/>
  </w:num>
  <w:num w:numId="34">
    <w:abstractNumId w:val="3"/>
  </w:num>
  <w:num w:numId="35">
    <w:abstractNumId w:val="31"/>
  </w:num>
  <w:num w:numId="36">
    <w:abstractNumId w:val="32"/>
  </w:num>
  <w:num w:numId="37">
    <w:abstractNumId w:val="7"/>
  </w:num>
  <w:num w:numId="38">
    <w:abstractNumId w:val="43"/>
  </w:num>
  <w:num w:numId="39">
    <w:abstractNumId w:val="1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8"/>
  </w:num>
  <w:num w:numId="43">
    <w:abstractNumId w:val="11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5F"/>
    <w:rsid w:val="00077EF8"/>
    <w:rsid w:val="00103BE0"/>
    <w:rsid w:val="001B4EAD"/>
    <w:rsid w:val="001C1232"/>
    <w:rsid w:val="001E79DA"/>
    <w:rsid w:val="002D18A6"/>
    <w:rsid w:val="003259A7"/>
    <w:rsid w:val="003572BD"/>
    <w:rsid w:val="00470D5F"/>
    <w:rsid w:val="00475500"/>
    <w:rsid w:val="004B652E"/>
    <w:rsid w:val="004C1B89"/>
    <w:rsid w:val="005028E6"/>
    <w:rsid w:val="0059492A"/>
    <w:rsid w:val="005F1A46"/>
    <w:rsid w:val="0060261C"/>
    <w:rsid w:val="00631D4A"/>
    <w:rsid w:val="006508C4"/>
    <w:rsid w:val="006868FB"/>
    <w:rsid w:val="0069382D"/>
    <w:rsid w:val="006D754C"/>
    <w:rsid w:val="006E6DD1"/>
    <w:rsid w:val="00706547"/>
    <w:rsid w:val="008370DF"/>
    <w:rsid w:val="00845F1E"/>
    <w:rsid w:val="008A5B5B"/>
    <w:rsid w:val="008C3297"/>
    <w:rsid w:val="008D3060"/>
    <w:rsid w:val="0098441B"/>
    <w:rsid w:val="009B6BC8"/>
    <w:rsid w:val="00A2650C"/>
    <w:rsid w:val="00B55FE1"/>
    <w:rsid w:val="00BC6DDD"/>
    <w:rsid w:val="00C50F57"/>
    <w:rsid w:val="00DF1BED"/>
    <w:rsid w:val="00E071C4"/>
    <w:rsid w:val="00E17100"/>
    <w:rsid w:val="00E817BA"/>
    <w:rsid w:val="00EB43F1"/>
    <w:rsid w:val="00EE0603"/>
    <w:rsid w:val="00F32929"/>
    <w:rsid w:val="00F400DF"/>
    <w:rsid w:val="00F65D76"/>
    <w:rsid w:val="00F83C4B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D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0D5F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0D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70D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70D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D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0D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0D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70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0D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0D5F"/>
  </w:style>
  <w:style w:type="paragraph" w:styleId="a3">
    <w:name w:val="Body Text"/>
    <w:basedOn w:val="a"/>
    <w:link w:val="a4"/>
    <w:unhideWhenUsed/>
    <w:rsid w:val="00470D5F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70D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0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470D5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470D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70D5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470D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0D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0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470D5F"/>
  </w:style>
  <w:style w:type="paragraph" w:styleId="ab">
    <w:name w:val="header"/>
    <w:basedOn w:val="a"/>
    <w:link w:val="ac"/>
    <w:rsid w:val="00470D5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70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470D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7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70D5F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70D5F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470D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470D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footnote text"/>
    <w:basedOn w:val="a"/>
    <w:link w:val="af2"/>
    <w:semiHidden/>
    <w:rsid w:val="0047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70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470D5F"/>
    <w:rPr>
      <w:vertAlign w:val="superscript"/>
    </w:rPr>
  </w:style>
  <w:style w:type="paragraph" w:styleId="23">
    <w:name w:val="Body Text 2"/>
    <w:basedOn w:val="a"/>
    <w:link w:val="24"/>
    <w:rsid w:val="00470D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70D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70D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470D5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List 5"/>
    <w:basedOn w:val="a"/>
    <w:rsid w:val="00470D5F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70D5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0D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4">
    <w:name w:val="Table Grid"/>
    <w:basedOn w:val="a1"/>
    <w:rsid w:val="0047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470D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70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nhideWhenUsed/>
    <w:rsid w:val="00470D5F"/>
    <w:rPr>
      <w:color w:val="0000FF"/>
      <w:u w:val="single"/>
    </w:rPr>
  </w:style>
  <w:style w:type="paragraph" w:customStyle="1" w:styleId="ConsPlusNonformat">
    <w:name w:val="ConsPlusNonformat"/>
    <w:rsid w:val="00470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470D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6">
    <w:name w:val="Гипертекстовая ссылка"/>
    <w:rsid w:val="00470D5F"/>
    <w:rPr>
      <w:color w:val="008000"/>
    </w:rPr>
  </w:style>
  <w:style w:type="paragraph" w:customStyle="1" w:styleId="af7">
    <w:name w:val="Знак"/>
    <w:basedOn w:val="a"/>
    <w:rsid w:val="00470D5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5">
    <w:name w:val="2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8">
    <w:name w:val="Знак Знак Знак Знак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70D5F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0D5F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470D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Цитата1"/>
    <w:basedOn w:val="a"/>
    <w:rsid w:val="00470D5F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470D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rsid w:val="00470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70D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"/>
    <w:rsid w:val="00470D5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rsid w:val="00470D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D5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0D5F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0D5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470D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70D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D5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0D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0D5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70D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0D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0D5F"/>
  </w:style>
  <w:style w:type="paragraph" w:styleId="a3">
    <w:name w:val="Body Text"/>
    <w:basedOn w:val="a"/>
    <w:link w:val="a4"/>
    <w:unhideWhenUsed/>
    <w:rsid w:val="00470D5F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70D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70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470D5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470D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70D5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470D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70D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0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470D5F"/>
  </w:style>
  <w:style w:type="paragraph" w:styleId="ab">
    <w:name w:val="header"/>
    <w:basedOn w:val="a"/>
    <w:link w:val="ac"/>
    <w:rsid w:val="00470D5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470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470D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7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70D5F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70D5F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7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Plain Text"/>
    <w:basedOn w:val="a"/>
    <w:link w:val="af0"/>
    <w:rsid w:val="00470D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470D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footnote text"/>
    <w:basedOn w:val="a"/>
    <w:link w:val="af2"/>
    <w:semiHidden/>
    <w:rsid w:val="0047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470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470D5F"/>
    <w:rPr>
      <w:vertAlign w:val="superscript"/>
    </w:rPr>
  </w:style>
  <w:style w:type="paragraph" w:styleId="23">
    <w:name w:val="Body Text 2"/>
    <w:basedOn w:val="a"/>
    <w:link w:val="24"/>
    <w:rsid w:val="00470D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70D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470D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470D5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List 5"/>
    <w:basedOn w:val="a"/>
    <w:rsid w:val="00470D5F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70D5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70D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4">
    <w:name w:val="Table Grid"/>
    <w:basedOn w:val="a1"/>
    <w:rsid w:val="00470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470D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70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5">
    <w:name w:val="Hyperlink"/>
    <w:unhideWhenUsed/>
    <w:rsid w:val="00470D5F"/>
    <w:rPr>
      <w:color w:val="0000FF"/>
      <w:u w:val="single"/>
    </w:rPr>
  </w:style>
  <w:style w:type="paragraph" w:customStyle="1" w:styleId="ConsPlusNonformat">
    <w:name w:val="ConsPlusNonformat"/>
    <w:rsid w:val="00470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470D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6">
    <w:name w:val="Гипертекстовая ссылка"/>
    <w:rsid w:val="00470D5F"/>
    <w:rPr>
      <w:color w:val="008000"/>
    </w:rPr>
  </w:style>
  <w:style w:type="paragraph" w:customStyle="1" w:styleId="af7">
    <w:name w:val="Знак"/>
    <w:basedOn w:val="a"/>
    <w:rsid w:val="00470D5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5">
    <w:name w:val="2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8">
    <w:name w:val="Знак Знак Знак Знак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70D5F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0D5F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rsid w:val="00470D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Цитата1"/>
    <w:basedOn w:val="a"/>
    <w:rsid w:val="00470D5F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470D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rsid w:val="00470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70D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470D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"/>
    <w:rsid w:val="00470D5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b">
    <w:name w:val="Прижатый влево"/>
    <w:basedOn w:val="a"/>
    <w:next w:val="a"/>
    <w:rsid w:val="00470D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AEAF17430E2B89DB319FBCCE6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D833-00C8-442A-8B5F-CAE463CD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д.Горки</dc:creator>
  <cp:lastModifiedBy>User</cp:lastModifiedBy>
  <cp:revision>2</cp:revision>
  <cp:lastPrinted>2024-02-06T10:09:00Z</cp:lastPrinted>
  <dcterms:created xsi:type="dcterms:W3CDTF">2025-02-05T06:27:00Z</dcterms:created>
  <dcterms:modified xsi:type="dcterms:W3CDTF">2025-02-05T06:27:00Z</dcterms:modified>
</cp:coreProperties>
</file>